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B601D8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Cena města Litvínova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B601D8">
        <w:tab/>
      </w:r>
      <w:r w:rsidR="005C5413"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2A6338">
        <w:t>sobota</w:t>
      </w:r>
      <w:r w:rsidR="00094CC6">
        <w:t xml:space="preserve"> </w:t>
      </w:r>
      <w:r w:rsidR="00B601D8">
        <w:t>6</w:t>
      </w:r>
      <w:r w:rsidR="00084A7C">
        <w:t>.</w:t>
      </w:r>
      <w:r w:rsidR="00B601D8">
        <w:t xml:space="preserve"> </w:t>
      </w:r>
      <w:bookmarkStart w:id="0" w:name="_GoBack"/>
      <w:bookmarkEnd w:id="0"/>
      <w:r w:rsidR="00094CC6">
        <w:t>6</w:t>
      </w:r>
      <w:r w:rsidR="00084A7C">
        <w:t>.</w:t>
      </w:r>
      <w:r w:rsidR="005713C3">
        <w:t xml:space="preserve"> </w:t>
      </w:r>
      <w:r w:rsidR="00B601D8">
        <w:t>2020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B601D8">
        <w:t>3</w:t>
      </w:r>
      <w:r w:rsidR="00320B55">
        <w:t>.</w:t>
      </w:r>
      <w:r w:rsidR="00094CC6">
        <w:t>6</w:t>
      </w:r>
      <w:r w:rsidR="005713C3">
        <w:t>.</w:t>
      </w:r>
      <w:r w:rsidR="00084A7C">
        <w:t>20</w:t>
      </w:r>
      <w:r w:rsidR="00B601D8">
        <w:t>20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 w:rsidR="00B601D8">
        <w:tab/>
      </w:r>
      <w:r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B601D8">
        <w:t>4</w:t>
      </w:r>
      <w:r>
        <w:t>.</w:t>
      </w:r>
      <w:r w:rsidR="00094CC6">
        <w:t>6</w:t>
      </w:r>
      <w:r w:rsidR="00E9091F">
        <w:t>.</w:t>
      </w:r>
      <w:r w:rsidR="00B601D8">
        <w:t>2020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F208CA">
        <w:t>Divize HL, RL, KL.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B601D8">
        <w:tab/>
      </w:r>
      <w:r w:rsidR="008E04AF"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A343EB" w:rsidP="002E7EF3">
      <w:pPr>
        <w:pStyle w:val="Odstavecseseznamem"/>
        <w:numPr>
          <w:ilvl w:val="0"/>
          <w:numId w:val="1"/>
        </w:numPr>
      </w:pPr>
      <w:r>
        <w:t>0</w:t>
      </w:r>
      <w:r w:rsidR="00B601D8">
        <w:t>9</w:t>
      </w:r>
      <w:r w:rsidR="00331A05">
        <w:t>:00 hod – nástup; kontrola nářadí</w:t>
      </w:r>
    </w:p>
    <w:p w:rsidR="002E7EF3" w:rsidRDefault="00B601D8" w:rsidP="002E7EF3">
      <w:pPr>
        <w:pStyle w:val="Odstavecseseznamem"/>
        <w:numPr>
          <w:ilvl w:val="0"/>
          <w:numId w:val="1"/>
        </w:numPr>
      </w:pPr>
      <w:r>
        <w:t>09</w:t>
      </w:r>
      <w:r w:rsidR="00331A05">
        <w:t>:</w:t>
      </w:r>
      <w:r w:rsidR="00580FD8"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B601D8" w:rsidP="002E7EF3">
      <w:pPr>
        <w:pStyle w:val="Odstavecseseznamem"/>
        <w:numPr>
          <w:ilvl w:val="0"/>
          <w:numId w:val="1"/>
        </w:numPr>
      </w:pPr>
      <w:r>
        <w:t>10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2DB1"/>
    <w:rsid w:val="001B3125"/>
    <w:rsid w:val="001C27F4"/>
    <w:rsid w:val="002061F6"/>
    <w:rsid w:val="00236033"/>
    <w:rsid w:val="002A25CB"/>
    <w:rsid w:val="002A6338"/>
    <w:rsid w:val="002E7EF3"/>
    <w:rsid w:val="003021F0"/>
    <w:rsid w:val="00320B55"/>
    <w:rsid w:val="00331A05"/>
    <w:rsid w:val="0035019F"/>
    <w:rsid w:val="003B7CD2"/>
    <w:rsid w:val="00430EE3"/>
    <w:rsid w:val="0044340C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343EB"/>
    <w:rsid w:val="00AD40C0"/>
    <w:rsid w:val="00B601D8"/>
    <w:rsid w:val="00B623F2"/>
    <w:rsid w:val="00BF4ED3"/>
    <w:rsid w:val="00D41B55"/>
    <w:rsid w:val="00E9091F"/>
    <w:rsid w:val="00EC1247"/>
    <w:rsid w:val="00F208CA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1284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2019-06-02T09:20:00Z</cp:lastPrinted>
  <dcterms:created xsi:type="dcterms:W3CDTF">2020-05-24T09:55:00Z</dcterms:created>
  <dcterms:modified xsi:type="dcterms:W3CDTF">2020-05-24T09:58:00Z</dcterms:modified>
</cp:coreProperties>
</file>